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10813" w14:textId="77777777" w:rsidR="0097262C" w:rsidRPr="0097262C" w:rsidRDefault="0097262C" w:rsidP="00FF1C27">
      <w:pPr>
        <w:pStyle w:val="Textkrper"/>
        <w:spacing w:after="0" w:line="240" w:lineRule="auto"/>
        <w:jc w:val="center"/>
        <w:rPr>
          <w:rFonts w:ascii="Noto Sans" w:hAnsi="Noto Sans" w:cs="Noto Sans"/>
          <w:color w:val="auto"/>
          <w:sz w:val="44"/>
          <w:szCs w:val="44"/>
          <w:u w:color="1D1D1D"/>
        </w:rPr>
      </w:pPr>
      <w:r w:rsidRPr="0097262C">
        <w:rPr>
          <w:rFonts w:ascii="Noto Sans" w:hAnsi="Noto Sans" w:cs="Noto Sans"/>
          <w:b/>
          <w:color w:val="auto"/>
          <w:sz w:val="44"/>
          <w:szCs w:val="44"/>
          <w:u w:color="1D1D1D"/>
        </w:rPr>
        <w:t>Jorja Smith</w:t>
      </w:r>
      <w:r w:rsidRPr="0097262C">
        <w:rPr>
          <w:rFonts w:ascii="Noto Sans" w:hAnsi="Noto Sans" w:cs="Noto Sans"/>
          <w:color w:val="auto"/>
          <w:sz w:val="44"/>
          <w:szCs w:val="44"/>
          <w:u w:color="1D1D1D"/>
        </w:rPr>
        <w:t xml:space="preserve"> </w:t>
      </w:r>
    </w:p>
    <w:p w14:paraId="382C370E" w14:textId="77777777" w:rsidR="00957AF8" w:rsidRDefault="001D18FC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97262C">
        <w:rPr>
          <w:rFonts w:ascii="Noto Sans" w:eastAsia="Arial Unicode MS" w:hAnsi="Noto Sans" w:cs="Noto Sans"/>
          <w:b/>
          <w:bCs/>
          <w:sz w:val="28"/>
          <w:szCs w:val="28"/>
        </w:rPr>
        <w:t xml:space="preserve">Die britische Sängerin </w:t>
      </w:r>
      <w:r w:rsidR="00957AF8">
        <w:rPr>
          <w:rFonts w:ascii="Noto Sans" w:eastAsia="Arial Unicode MS" w:hAnsi="Noto Sans" w:cs="Noto Sans"/>
          <w:b/>
          <w:bCs/>
          <w:sz w:val="28"/>
          <w:szCs w:val="28"/>
        </w:rPr>
        <w:t xml:space="preserve">spielt Anfang </w:t>
      </w:r>
      <w:r w:rsidRPr="0097262C">
        <w:rPr>
          <w:rFonts w:ascii="Noto Sans" w:eastAsia="Arial Unicode MS" w:hAnsi="Noto Sans" w:cs="Noto Sans"/>
          <w:b/>
          <w:bCs/>
          <w:sz w:val="28"/>
          <w:szCs w:val="28"/>
        </w:rPr>
        <w:t xml:space="preserve">Juni 2027 </w:t>
      </w:r>
    </w:p>
    <w:p w14:paraId="51445C00" w14:textId="5C9319EC" w:rsidR="0065122F" w:rsidRPr="0097262C" w:rsidRDefault="001D18FC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97262C">
        <w:rPr>
          <w:rFonts w:ascii="Noto Sans" w:eastAsia="Arial Unicode MS" w:hAnsi="Noto Sans" w:cs="Noto Sans"/>
          <w:b/>
          <w:bCs/>
          <w:sz w:val="28"/>
          <w:szCs w:val="28"/>
        </w:rPr>
        <w:t>zwei Deutschland</w:t>
      </w:r>
      <w:r w:rsidR="00957AF8">
        <w:rPr>
          <w:rFonts w:ascii="Noto Sans" w:eastAsia="Arial Unicode MS" w:hAnsi="Noto Sans" w:cs="Noto Sans"/>
          <w:b/>
          <w:bCs/>
          <w:sz w:val="28"/>
          <w:szCs w:val="28"/>
        </w:rPr>
        <w:t>konzerte</w:t>
      </w:r>
    </w:p>
    <w:p w14:paraId="7FCAD7F5" w14:textId="27F00DF0" w:rsidR="0034294C" w:rsidRPr="0097262C" w:rsidRDefault="0034294C" w:rsidP="00686CB5">
      <w:pPr>
        <w:pStyle w:val="Textkrper"/>
        <w:spacing w:after="0" w:line="240" w:lineRule="auto"/>
        <w:jc w:val="both"/>
        <w:rPr>
          <w:rFonts w:ascii="Noto Sans" w:hAnsi="Noto Sans" w:cs="Noto Sans"/>
          <w:sz w:val="22"/>
          <w:szCs w:val="22"/>
        </w:rPr>
      </w:pPr>
    </w:p>
    <w:p w14:paraId="0C4A6274" w14:textId="74FF4A86" w:rsidR="00551F49" w:rsidRPr="007D2418" w:rsidRDefault="00CE0E3A" w:rsidP="007D2418">
      <w:pPr>
        <w:pStyle w:val="Textkrper"/>
        <w:spacing w:after="0" w:line="240" w:lineRule="auto"/>
        <w:jc w:val="both"/>
        <w:rPr>
          <w:rFonts w:ascii="Noto Sans" w:hAnsi="Noto Sans" w:cs="Noto Sans"/>
          <w:bCs/>
          <w:kern w:val="0"/>
          <w:sz w:val="22"/>
          <w:szCs w:val="22"/>
        </w:rPr>
      </w:pPr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man </w:t>
      </w:r>
      <w:r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>Jorja Smith</w:t>
      </w:r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bereits früh in ihrer Karriere mit Sängerinnen wie Alicia Keys, Amy Winehouse oder Rihanna verglich, ließ die</w:t>
      </w:r>
      <w:r w:rsidR="001D18FC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britische</w:t>
      </w:r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Künstlerin </w:t>
      </w:r>
      <w:r w:rsidR="001D18FC" w:rsidRPr="0097262C">
        <w:rPr>
          <w:rFonts w:ascii="Noto Sans" w:hAnsi="Noto Sans" w:cs="Noto Sans"/>
          <w:color w:val="auto"/>
          <w:sz w:val="22"/>
          <w:szCs w:val="22"/>
          <w:u w:color="1D1D1D"/>
        </w:rPr>
        <w:t>mit ihrem Retro-Sound zwischen Pop und R&amp;B</w:t>
      </w:r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schnell zu einer gehypten Newcomerin werden.</w:t>
      </w:r>
      <w:r w:rsidR="001D18FC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Bereits</w:t>
      </w:r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2016 gelang ihr der Durchbruch, nachdem Drake sie auf Tour durch Großbritannien mitnahm</w:t>
      </w:r>
      <w:r w:rsidR="00957AF8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1D18FC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C375E" w:rsidRPr="0097262C">
        <w:rPr>
          <w:rFonts w:ascii="Noto Sans" w:hAnsi="Noto Sans" w:cs="Noto Sans"/>
          <w:color w:val="auto"/>
          <w:sz w:val="22"/>
          <w:szCs w:val="22"/>
          <w:u w:color="1D1D1D"/>
        </w:rPr>
        <w:t>was</w:t>
      </w:r>
      <w:r w:rsidR="001D18FC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Grundlage für eine Karriere von globalem Ausmaß legte. Kollaborationen mit Kanye West, Travis Scott, Young </w:t>
      </w:r>
      <w:proofErr w:type="spellStart"/>
      <w:r w:rsidR="001D18FC" w:rsidRPr="0097262C">
        <w:rPr>
          <w:rFonts w:ascii="Noto Sans" w:hAnsi="Noto Sans" w:cs="Noto Sans"/>
          <w:color w:val="auto"/>
          <w:sz w:val="22"/>
          <w:szCs w:val="22"/>
          <w:u w:color="1D1D1D"/>
        </w:rPr>
        <w:t>Thug</w:t>
      </w:r>
      <w:proofErr w:type="spellEnd"/>
      <w:r w:rsidR="001D18FC" w:rsidRPr="0097262C">
        <w:rPr>
          <w:rFonts w:ascii="Noto Sans" w:hAnsi="Noto Sans" w:cs="Noto Sans"/>
          <w:color w:val="auto"/>
          <w:sz w:val="22"/>
          <w:szCs w:val="22"/>
          <w:u w:color="1D1D1D"/>
        </w:rPr>
        <w:t>, Burna Boy</w:t>
      </w:r>
      <w:r w:rsidR="00BC375E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D18FC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2 </w:t>
      </w:r>
      <w:proofErr w:type="spellStart"/>
      <w:r w:rsidR="001D18FC" w:rsidRPr="0097262C">
        <w:rPr>
          <w:rFonts w:ascii="Noto Sans" w:hAnsi="Noto Sans" w:cs="Noto Sans"/>
          <w:color w:val="auto"/>
          <w:sz w:val="22"/>
          <w:szCs w:val="22"/>
          <w:u w:color="1D1D1D"/>
        </w:rPr>
        <w:t>Chainz</w:t>
      </w:r>
      <w:proofErr w:type="spellEnd"/>
      <w:r w:rsidR="001D18FC" w:rsidRPr="0097262C">
        <w:rPr>
          <w:rFonts w:ascii="Noto Sans" w:hAnsi="Noto Sans" w:cs="Noto Sans"/>
          <w:color w:val="auto"/>
          <w:sz w:val="22"/>
          <w:szCs w:val="22"/>
          <w:u w:color="1D1D1D"/>
        </w:rPr>
        <w:t>, aber auch ihr Debütalbum, das auf Platz 3 der britischen Albumcharts einstieg</w:t>
      </w:r>
      <w:r w:rsidR="0096254B" w:rsidRPr="0097262C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1D18FC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zementierten</w:t>
      </w:r>
      <w:r w:rsidR="001D18FC"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107C7D"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>Smiths</w:t>
      </w:r>
      <w:r w:rsidR="001D18FC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6254B" w:rsidRPr="0097262C">
        <w:rPr>
          <w:rFonts w:ascii="Noto Sans" w:hAnsi="Noto Sans" w:cs="Noto Sans"/>
          <w:color w:val="auto"/>
          <w:sz w:val="22"/>
          <w:szCs w:val="22"/>
          <w:u w:color="1D1D1D"/>
        </w:rPr>
        <w:t>frühen Erfolg</w:t>
      </w:r>
      <w:r w:rsidR="00107C7D" w:rsidRPr="0097262C">
        <w:rPr>
          <w:rFonts w:ascii="Noto Sans" w:hAnsi="Noto Sans" w:cs="Noto Sans"/>
          <w:color w:val="auto"/>
          <w:sz w:val="22"/>
          <w:szCs w:val="22"/>
          <w:u w:color="1D1D1D"/>
        </w:rPr>
        <w:t>, der sich</w:t>
      </w:r>
      <w:r w:rsidR="0096254B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ebenfalls</w:t>
      </w:r>
      <w:r w:rsidR="00107C7D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mehreren Auszeichnungen</w:t>
      </w:r>
      <w:r w:rsidR="001D18FC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07C7D" w:rsidRPr="0097262C">
        <w:rPr>
          <w:rFonts w:ascii="Noto Sans" w:hAnsi="Noto Sans" w:cs="Noto Sans"/>
          <w:color w:val="auto"/>
          <w:sz w:val="22"/>
          <w:szCs w:val="22"/>
          <w:u w:color="1D1D1D"/>
        </w:rPr>
        <w:t>spiegelte. Neben dem</w:t>
      </w:r>
      <w:r w:rsidR="001D18FC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1D18FC" w:rsidRPr="0097262C">
        <w:rPr>
          <w:rFonts w:ascii="Noto Sans" w:hAnsi="Noto Sans" w:cs="Noto Sans"/>
          <w:color w:val="auto"/>
          <w:sz w:val="22"/>
          <w:szCs w:val="22"/>
          <w:u w:color="1D1D1D"/>
        </w:rPr>
        <w:t>Critic’s</w:t>
      </w:r>
      <w:proofErr w:type="spellEnd"/>
      <w:r w:rsidR="001D18FC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Choice Award bei den BRIT Awards 2018 sowie d</w:t>
      </w:r>
      <w:r w:rsidR="00107C7D" w:rsidRPr="0097262C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1D18FC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Auszeichnung als beste britische Solokünstlerin (2019) </w:t>
      </w:r>
      <w:r w:rsidR="00107C7D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wurde </w:t>
      </w:r>
      <w:r w:rsidR="00107C7D"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>Jorja Smith</w:t>
      </w:r>
      <w:r w:rsidR="00107C7D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D18FC" w:rsidRPr="0097262C">
        <w:rPr>
          <w:rFonts w:ascii="Noto Sans" w:hAnsi="Noto Sans" w:cs="Noto Sans"/>
          <w:color w:val="auto"/>
          <w:sz w:val="22"/>
          <w:szCs w:val="22"/>
          <w:u w:color="1D1D1D"/>
        </w:rPr>
        <w:t>bei den Grammys als Best New Artist</w:t>
      </w:r>
      <w:r w:rsidR="00107C7D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nominiert</w:t>
      </w:r>
      <w:r w:rsidR="001D18FC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551F49" w:rsidRPr="0097262C">
        <w:rPr>
          <w:rFonts w:ascii="Noto Sans" w:hAnsi="Noto Sans" w:cs="Noto Sans"/>
          <w:bCs/>
          <w:kern w:val="0"/>
          <w:sz w:val="22"/>
          <w:szCs w:val="22"/>
        </w:rPr>
        <w:t xml:space="preserve">Mit </w:t>
      </w:r>
      <w:r w:rsidR="00551F49" w:rsidRPr="0097262C">
        <w:rPr>
          <w:rFonts w:ascii="Noto Sans" w:hAnsi="Noto Sans" w:cs="Noto Sans"/>
          <w:b/>
          <w:bCs/>
          <w:kern w:val="0"/>
          <w:sz w:val="22"/>
          <w:szCs w:val="22"/>
        </w:rPr>
        <w:t>„What Are The Odds“</w:t>
      </w:r>
      <w:r w:rsidR="00551F49" w:rsidRPr="0097262C">
        <w:rPr>
          <w:rFonts w:ascii="Noto Sans" w:hAnsi="Noto Sans" w:cs="Noto Sans"/>
          <w:bCs/>
          <w:kern w:val="0"/>
          <w:sz w:val="22"/>
          <w:szCs w:val="22"/>
        </w:rPr>
        <w:t xml:space="preserve"> veröffentlicht</w:t>
      </w:r>
      <w:r w:rsidR="00E4630D" w:rsidRPr="0097262C">
        <w:rPr>
          <w:rFonts w:ascii="Noto Sans" w:hAnsi="Noto Sans" w:cs="Noto Sans"/>
          <w:bCs/>
          <w:kern w:val="0"/>
          <w:sz w:val="22"/>
          <w:szCs w:val="22"/>
        </w:rPr>
        <w:t>e</w:t>
      </w:r>
      <w:r w:rsidR="00551F49" w:rsidRPr="0097262C">
        <w:rPr>
          <w:rFonts w:ascii="Noto Sans" w:hAnsi="Noto Sans" w:cs="Noto Sans"/>
          <w:bCs/>
          <w:kern w:val="0"/>
          <w:sz w:val="22"/>
          <w:szCs w:val="22"/>
        </w:rPr>
        <w:t xml:space="preserve"> </w:t>
      </w:r>
      <w:r w:rsidR="00551F49" w:rsidRPr="0097262C">
        <w:rPr>
          <w:rFonts w:ascii="Noto Sans" w:hAnsi="Noto Sans" w:cs="Noto Sans"/>
          <w:b/>
          <w:bCs/>
          <w:kern w:val="0"/>
          <w:sz w:val="22"/>
          <w:szCs w:val="22"/>
        </w:rPr>
        <w:t>Jorja Smith</w:t>
      </w:r>
      <w:r w:rsidR="00551F49" w:rsidRPr="0097262C">
        <w:rPr>
          <w:rFonts w:ascii="Noto Sans" w:hAnsi="Noto Sans" w:cs="Noto Sans"/>
          <w:bCs/>
          <w:kern w:val="0"/>
          <w:sz w:val="22"/>
          <w:szCs w:val="22"/>
        </w:rPr>
        <w:t xml:space="preserve"> nun ihr drittes Studioalbum, </w:t>
      </w:r>
      <w:r w:rsidR="00180E26">
        <w:rPr>
          <w:rFonts w:ascii="Noto Sans" w:hAnsi="Noto Sans" w:cs="Noto Sans"/>
          <w:bCs/>
          <w:kern w:val="0"/>
          <w:sz w:val="22"/>
          <w:szCs w:val="22"/>
        </w:rPr>
        <w:t>mit dem</w:t>
      </w:r>
      <w:r w:rsidR="00551F49" w:rsidRPr="0097262C">
        <w:rPr>
          <w:rFonts w:ascii="Noto Sans" w:hAnsi="Noto Sans" w:cs="Noto Sans"/>
          <w:bCs/>
          <w:kern w:val="0"/>
          <w:sz w:val="22"/>
          <w:szCs w:val="22"/>
        </w:rPr>
        <w:t xml:space="preserve"> die Sängerin aus England im Juni 2027 für zwei Konzerte nach Deutschland </w:t>
      </w:r>
      <w:r w:rsidR="00180E26">
        <w:rPr>
          <w:rFonts w:ascii="Noto Sans" w:hAnsi="Noto Sans" w:cs="Noto Sans"/>
          <w:bCs/>
          <w:kern w:val="0"/>
          <w:sz w:val="22"/>
          <w:szCs w:val="22"/>
        </w:rPr>
        <w:t>kommen wird</w:t>
      </w:r>
      <w:r w:rsidR="00551F49" w:rsidRPr="0097262C">
        <w:rPr>
          <w:rFonts w:ascii="Noto Sans" w:hAnsi="Noto Sans" w:cs="Noto Sans"/>
          <w:bCs/>
          <w:kern w:val="0"/>
          <w:sz w:val="22"/>
          <w:szCs w:val="22"/>
        </w:rPr>
        <w:t xml:space="preserve">. </w:t>
      </w:r>
      <w:r w:rsidR="00180E26">
        <w:rPr>
          <w:rFonts w:ascii="Noto Sans" w:hAnsi="Noto Sans" w:cs="Noto Sans"/>
          <w:bCs/>
          <w:kern w:val="0"/>
          <w:sz w:val="22"/>
          <w:szCs w:val="22"/>
        </w:rPr>
        <w:t xml:space="preserve">Am 01. Juni wird sie </w:t>
      </w:r>
      <w:r w:rsidR="00551F49" w:rsidRPr="0097262C">
        <w:rPr>
          <w:rFonts w:ascii="Noto Sans" w:hAnsi="Noto Sans" w:cs="Noto Sans"/>
          <w:bCs/>
          <w:kern w:val="0"/>
          <w:sz w:val="22"/>
          <w:szCs w:val="22"/>
        </w:rPr>
        <w:t xml:space="preserve">in der Düsseldorfer Mitsubishi Electric Halle </w:t>
      </w:r>
      <w:r w:rsidR="00180E26">
        <w:rPr>
          <w:rFonts w:ascii="Noto Sans" w:hAnsi="Noto Sans" w:cs="Noto Sans"/>
          <w:bCs/>
          <w:kern w:val="0"/>
          <w:sz w:val="22"/>
          <w:szCs w:val="22"/>
        </w:rPr>
        <w:t>und am 02. Juni auf</w:t>
      </w:r>
      <w:r w:rsidR="00551F49" w:rsidRPr="0097262C">
        <w:rPr>
          <w:rFonts w:ascii="Noto Sans" w:hAnsi="Noto Sans" w:cs="Noto Sans"/>
          <w:bCs/>
          <w:kern w:val="0"/>
          <w:sz w:val="22"/>
          <w:szCs w:val="22"/>
        </w:rPr>
        <w:t xml:space="preserve"> der Berliner Zitadelle ihre bisher größten Headline-Shows auf deutschem Boden spielen. </w:t>
      </w:r>
      <w:r w:rsidR="00995CA2" w:rsidRPr="0097262C">
        <w:rPr>
          <w:rFonts w:ascii="Noto Sans" w:hAnsi="Noto Sans" w:cs="Noto Sans"/>
          <w:color w:val="auto"/>
          <w:sz w:val="22"/>
          <w:szCs w:val="22"/>
          <w:u w:color="1D1D1D"/>
        </w:rPr>
        <w:tab/>
      </w:r>
    </w:p>
    <w:p w14:paraId="0A6A52DB" w14:textId="5A243D56" w:rsidR="00984BB2" w:rsidRPr="0097262C" w:rsidRDefault="00995CA2" w:rsidP="007D2418">
      <w:pPr>
        <w:pStyle w:val="Textkrper"/>
        <w:tabs>
          <w:tab w:val="left" w:pos="5550"/>
        </w:tabs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Musik spielte im Leben von </w:t>
      </w:r>
      <w:r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>Jorja Smith</w:t>
      </w:r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bereits früh eine Rolle. Als Kind eines Neo-Soul-Musikers lernte sie </w:t>
      </w:r>
      <w:r w:rsidR="00FE57A5">
        <w:rPr>
          <w:rFonts w:ascii="Noto Sans" w:hAnsi="Noto Sans" w:cs="Noto Sans"/>
          <w:color w:val="auto"/>
          <w:sz w:val="22"/>
          <w:szCs w:val="22"/>
          <w:u w:color="1D1D1D"/>
        </w:rPr>
        <w:t>schon früh</w:t>
      </w:r>
      <w:r w:rsidR="0096254B" w:rsidRPr="0097262C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Klavier </w:t>
      </w:r>
      <w:r w:rsidR="00180E26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Oboe zu spielen</w:t>
      </w:r>
      <w:r w:rsidR="007D2418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bekam ab der Schulzeit klassischen Gesangsunterricht. </w:t>
      </w:r>
      <w:r w:rsidR="0096254B" w:rsidRPr="0097262C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107C7D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elf Jahren schrieb sie ihren ersten Song und begann bald auch</w:t>
      </w:r>
      <w:r w:rsidR="0096254B" w:rsidRPr="0097262C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107C7D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erste Coversongs auf YouTube zu posten, woraufhin sie </w:t>
      </w:r>
      <w:r w:rsidR="00180E26">
        <w:rPr>
          <w:rFonts w:ascii="Noto Sans" w:hAnsi="Noto Sans" w:cs="Noto Sans"/>
          <w:color w:val="auto"/>
          <w:sz w:val="22"/>
          <w:szCs w:val="22"/>
          <w:u w:color="1D1D1D"/>
        </w:rPr>
        <w:t>im Alter von</w:t>
      </w:r>
      <w:r w:rsidR="00107C7D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15 von einem Manager entdeckt wurde. </w:t>
      </w:r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2016 debütierte </w:t>
      </w:r>
      <w:r w:rsidR="0096254B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sie </w:t>
      </w:r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ihrer Single </w:t>
      </w:r>
      <w:r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>„Blue Lights“</w:t>
      </w:r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>, die über SoundCloud erschien, und landete noch im selben Jahr ihren ersten Major</w:t>
      </w:r>
      <w:r w:rsidR="0096254B" w:rsidRPr="0097262C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>Label</w:t>
      </w:r>
      <w:r w:rsidR="0096254B" w:rsidRPr="0097262C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>Deal</w:t>
      </w:r>
      <w:r w:rsidR="0096254B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Sony/ATV</w:t>
      </w:r>
      <w:r w:rsidR="00107C7D" w:rsidRPr="0097262C">
        <w:rPr>
          <w:rFonts w:ascii="Noto Sans" w:hAnsi="Noto Sans" w:cs="Noto Sans"/>
          <w:color w:val="auto"/>
          <w:sz w:val="22"/>
          <w:szCs w:val="22"/>
          <w:u w:color="1D1D1D"/>
        </w:rPr>
        <w:t>, der ihre Karriere maßgeblich ins Rollen brachte</w:t>
      </w:r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107C7D" w:rsidRPr="0097262C">
        <w:rPr>
          <w:rFonts w:ascii="Noto Sans" w:hAnsi="Noto Sans" w:cs="Noto Sans"/>
          <w:color w:val="auto"/>
          <w:sz w:val="22"/>
          <w:szCs w:val="22"/>
          <w:u w:color="1D1D1D"/>
        </w:rPr>
        <w:t>Nach einer UK-Tour</w:t>
      </w:r>
      <w:r w:rsidR="00180E26">
        <w:rPr>
          <w:rFonts w:ascii="Noto Sans" w:hAnsi="Noto Sans" w:cs="Noto Sans"/>
          <w:color w:val="auto"/>
          <w:sz w:val="22"/>
          <w:szCs w:val="22"/>
          <w:u w:color="1D1D1D"/>
        </w:rPr>
        <w:t>nee</w:t>
      </w:r>
      <w:r w:rsidR="00107C7D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Vorprogramm von Drake </w:t>
      </w:r>
      <w:r w:rsidR="00180E26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107C7D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einer USA-Tour mit Bruno Mars machte </w:t>
      </w:r>
      <w:r w:rsidR="00107C7D"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>Jorja Smiths</w:t>
      </w:r>
      <w:r w:rsidR="00107C7D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Debütalbum </w:t>
      </w:r>
      <w:r w:rsidR="00107C7D"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>„Lost &amp; Found“</w:t>
      </w:r>
      <w:r w:rsidR="00107C7D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80E26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(2018) </w:t>
      </w:r>
      <w:r w:rsidR="00107C7D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Durchbruch endgültig perfekt. Nach einigen Singles und der EP </w:t>
      </w:r>
      <w:r w:rsidR="00107C7D"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>„Be Right Back“</w:t>
      </w:r>
      <w:r w:rsidR="00107C7D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(2021) landete </w:t>
      </w:r>
      <w:r w:rsidR="00107C7D"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>Smith</w:t>
      </w:r>
      <w:r w:rsidR="00107C7D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ihrem zweiten Album </w:t>
      </w:r>
      <w:r w:rsidR="00107C7D"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„Falling </w:t>
      </w:r>
      <w:proofErr w:type="spellStart"/>
      <w:r w:rsidR="00107C7D"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>or</w:t>
      </w:r>
      <w:proofErr w:type="spellEnd"/>
      <w:r w:rsidR="00107C7D"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Flying“</w:t>
      </w:r>
      <w:r w:rsidR="00107C7D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C375E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2023 </w:t>
      </w:r>
      <w:r w:rsidR="00107C7D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erneut in den Top 3 der britischen Albumcharts. </w:t>
      </w:r>
      <w:r w:rsidR="00121110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Seitdem veröffentlichte </w:t>
      </w:r>
      <w:r w:rsidR="00121110"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>Jorja Smith</w:t>
      </w:r>
      <w:r w:rsidR="00121110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verschiedene Singles und featurte auf Songs von AJ Tracey, </w:t>
      </w:r>
      <w:proofErr w:type="spellStart"/>
      <w:r w:rsidR="00121110" w:rsidRPr="0097262C">
        <w:rPr>
          <w:rFonts w:ascii="Noto Sans" w:hAnsi="Noto Sans" w:cs="Noto Sans"/>
          <w:color w:val="auto"/>
          <w:sz w:val="22"/>
          <w:szCs w:val="22"/>
          <w:u w:color="1D1D1D"/>
        </w:rPr>
        <w:t>Shygirl</w:t>
      </w:r>
      <w:proofErr w:type="spellEnd"/>
      <w:r w:rsidR="00121110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Major League </w:t>
      </w:r>
      <w:proofErr w:type="spellStart"/>
      <w:r w:rsidR="00121110" w:rsidRPr="0097262C">
        <w:rPr>
          <w:rFonts w:ascii="Noto Sans" w:hAnsi="Noto Sans" w:cs="Noto Sans"/>
          <w:color w:val="auto"/>
          <w:sz w:val="22"/>
          <w:szCs w:val="22"/>
          <w:u w:color="1D1D1D"/>
        </w:rPr>
        <w:t>DJz</w:t>
      </w:r>
      <w:proofErr w:type="spellEnd"/>
      <w:r w:rsidR="00121110" w:rsidRPr="0097262C">
        <w:rPr>
          <w:rFonts w:ascii="Noto Sans" w:hAnsi="Noto Sans" w:cs="Noto Sans"/>
          <w:color w:val="auto"/>
          <w:sz w:val="22"/>
          <w:szCs w:val="22"/>
          <w:u w:color="1D1D1D"/>
        </w:rPr>
        <w:t>, DAMEDAME*, Venna, Mobb Deep, Wesley Joseph, Nia Archives</w:t>
      </w:r>
      <w:r w:rsidR="00686C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="00121110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Odeal. </w:t>
      </w:r>
    </w:p>
    <w:p w14:paraId="0D0E5578" w14:textId="0F0425B8" w:rsidR="00642F0C" w:rsidRPr="0097262C" w:rsidRDefault="00121110" w:rsidP="007D2418">
      <w:pPr>
        <w:pStyle w:val="Textkrper"/>
        <w:tabs>
          <w:tab w:val="left" w:pos="5550"/>
        </w:tabs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Mitte August </w:t>
      </w:r>
      <w:r w:rsidR="00686CB5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2026 </w:t>
      </w:r>
      <w:r w:rsidR="00984BB2" w:rsidRPr="0097262C">
        <w:rPr>
          <w:rFonts w:ascii="Noto Sans" w:hAnsi="Noto Sans" w:cs="Noto Sans"/>
          <w:color w:val="auto"/>
          <w:sz w:val="22"/>
          <w:szCs w:val="22"/>
          <w:u w:color="1D1D1D"/>
        </w:rPr>
        <w:t>erschien</w:t>
      </w:r>
      <w:r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Smith</w:t>
      </w:r>
      <w:r w:rsidR="00984BB2"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>s</w:t>
      </w:r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84BB2" w:rsidRPr="0097262C">
        <w:rPr>
          <w:rFonts w:ascii="Noto Sans" w:hAnsi="Noto Sans" w:cs="Noto Sans"/>
          <w:color w:val="auto"/>
          <w:sz w:val="22"/>
          <w:szCs w:val="22"/>
          <w:u w:color="1D1D1D"/>
        </w:rPr>
        <w:t>letzte Vorab-</w:t>
      </w:r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Single </w:t>
      </w:r>
      <w:r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>„I Lied, You Lied“</w:t>
      </w:r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nahtlos an ihre </w:t>
      </w:r>
      <w:proofErr w:type="spellStart"/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>Collab</w:t>
      </w:r>
      <w:proofErr w:type="spellEnd"/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proofErr w:type="spellStart"/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>Wizkid</w:t>
      </w:r>
      <w:proofErr w:type="spellEnd"/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(</w:t>
      </w:r>
      <w:r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>Alive</w:t>
      </w:r>
      <w:proofErr w:type="spellEnd"/>
      <w:r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686CB5">
        <w:rPr>
          <w:rFonts w:ascii="Noto Sans" w:hAnsi="Noto Sans" w:cs="Noto Sans"/>
          <w:bCs/>
          <w:color w:val="auto"/>
          <w:sz w:val="22"/>
          <w:szCs w:val="22"/>
          <w:u w:color="1D1D1D"/>
        </w:rPr>
        <w:t>)</w:t>
      </w:r>
      <w:r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den Song </w:t>
      </w:r>
      <w:r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>What’s</w:t>
      </w:r>
      <w:proofErr w:type="spellEnd"/>
      <w:r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Done </w:t>
      </w:r>
      <w:proofErr w:type="spellStart"/>
      <w:r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Done“</w:t>
      </w:r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anschließt</w:t>
      </w:r>
      <w:r w:rsidR="00917594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allesamt als Vorgeschmack auf ihr neues Album </w:t>
      </w:r>
      <w:r w:rsidR="00984BB2" w:rsidRPr="0097262C">
        <w:rPr>
          <w:rFonts w:ascii="Noto Sans" w:hAnsi="Noto Sans" w:cs="Noto Sans"/>
          <w:color w:val="auto"/>
          <w:sz w:val="22"/>
          <w:szCs w:val="22"/>
          <w:u w:color="1D1D1D"/>
        </w:rPr>
        <w:t>dien</w:t>
      </w:r>
      <w:r w:rsidR="00917594" w:rsidRPr="0097262C">
        <w:rPr>
          <w:rFonts w:ascii="Noto Sans" w:hAnsi="Noto Sans" w:cs="Noto Sans"/>
          <w:color w:val="auto"/>
          <w:sz w:val="22"/>
          <w:szCs w:val="22"/>
          <w:u w:color="1D1D1D"/>
        </w:rPr>
        <w:t>ten</w:t>
      </w:r>
      <w:r w:rsidRPr="0097262C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917594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17594"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„What Are The Odds“ </w:t>
      </w:r>
      <w:r w:rsidR="00686CB5">
        <w:rPr>
          <w:rFonts w:ascii="Noto Sans" w:hAnsi="Noto Sans" w:cs="Noto Sans"/>
          <w:color w:val="auto"/>
          <w:sz w:val="22"/>
          <w:szCs w:val="22"/>
          <w:u w:color="1D1D1D"/>
        </w:rPr>
        <w:t>wurde</w:t>
      </w:r>
      <w:r w:rsidR="00917594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am 21. August</w:t>
      </w:r>
      <w:r w:rsidR="00686C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</w:t>
      </w:r>
      <w:r w:rsidR="00917594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400D1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entstand zusammen mit </w:t>
      </w:r>
      <w:r w:rsidR="00E400D1"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>Jorja Smiths</w:t>
      </w:r>
      <w:r w:rsidR="00E400D1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langjährigem Produzenten P2J. Das Resultat ist das tanzbarste Werk der Singer-Songwriterin, die sich in gewohnt breitem Spektrum zwischen Garage, Grime, Soul und Afro</w:t>
      </w:r>
      <w:r w:rsidR="00055C39" w:rsidRPr="0097262C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E400D1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House austobt. Auf zwölf Songs erzählt </w:t>
      </w:r>
      <w:r w:rsidR="00984BB2" w:rsidRPr="0097262C">
        <w:rPr>
          <w:rFonts w:ascii="Noto Sans" w:hAnsi="Noto Sans" w:cs="Noto Sans"/>
          <w:b/>
          <w:color w:val="auto"/>
          <w:sz w:val="22"/>
          <w:szCs w:val="22"/>
          <w:u w:color="1D1D1D"/>
        </w:rPr>
        <w:t>„What Are The Odds“</w:t>
      </w:r>
      <w:r w:rsidR="00E400D1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Geschichten von Liebe, Freundschaft, Verlust, Wachstum </w:t>
      </w:r>
      <w:r w:rsidR="00686CB5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E400D1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Selbstfindung, die vor allem durch das ehrliche</w:t>
      </w:r>
      <w:r w:rsidR="00984BB2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authentische</w:t>
      </w:r>
      <w:r w:rsidR="00E400D1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Songwriting der 2</w:t>
      </w:r>
      <w:r w:rsidR="00107C7D" w:rsidRPr="0097262C">
        <w:rPr>
          <w:rFonts w:ascii="Noto Sans" w:hAnsi="Noto Sans" w:cs="Noto Sans"/>
          <w:color w:val="auto"/>
          <w:sz w:val="22"/>
          <w:szCs w:val="22"/>
          <w:u w:color="1D1D1D"/>
        </w:rPr>
        <w:t>9</w:t>
      </w:r>
      <w:r w:rsidR="00E400D1" w:rsidRPr="00972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-jährigen Sängerin getragen werden. </w:t>
      </w:r>
    </w:p>
    <w:p w14:paraId="2042A599" w14:textId="77777777" w:rsidR="00E9390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D5C725F" w14:textId="77777777" w:rsidR="007D2418" w:rsidRPr="0097262C" w:rsidRDefault="007D2418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97262C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97262C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lastRenderedPageBreak/>
        <w:t>Live Nation Presents</w:t>
      </w:r>
    </w:p>
    <w:p w14:paraId="0529F382" w14:textId="00CB6BD5" w:rsidR="0065122F" w:rsidRPr="0097262C" w:rsidRDefault="007A4A9C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97262C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JORJA SMITH</w:t>
      </w:r>
    </w:p>
    <w:p w14:paraId="1E5F1161" w14:textId="77777777" w:rsidR="00033AA8" w:rsidRPr="007A4A9C" w:rsidRDefault="00033AA8" w:rsidP="00033AA8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>
        <w:rPr>
          <w:rFonts w:ascii="Noto Sans" w:hAnsi="Noto Sans" w:cs="Noto Sans"/>
          <w:b/>
          <w:bCs/>
          <w:sz w:val="22"/>
          <w:szCs w:val="22"/>
          <w:lang w:val="en-US"/>
        </w:rPr>
        <w:t>10 Years of Jorja Smith</w:t>
      </w:r>
    </w:p>
    <w:p w14:paraId="2B359260" w14:textId="77777777" w:rsidR="00966871" w:rsidRPr="0097262C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DEA0E41" w:rsidR="00194CEA" w:rsidRPr="0097262C" w:rsidRDefault="007A4A9C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9726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Di</w:t>
      </w:r>
      <w:r w:rsidR="00DE5860" w:rsidRPr="009726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9726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9726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01</w:t>
      </w:r>
      <w:r w:rsidR="00DC164A" w:rsidRPr="009726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9726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06</w:t>
      </w:r>
      <w:r w:rsidR="0001293C" w:rsidRPr="009726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9726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</w:t>
      </w:r>
      <w:bookmarkEnd w:id="0"/>
      <w:r w:rsidR="00551F49" w:rsidRPr="009726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7</w:t>
      </w:r>
      <w:r w:rsidR="00194CEA" w:rsidRPr="0097262C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97262C">
        <w:rPr>
          <w:rFonts w:ascii="Noto Sans" w:hAnsi="Noto Sans" w:cs="Noto Sans"/>
          <w:kern w:val="0"/>
          <w:sz w:val="22"/>
          <w:szCs w:val="22"/>
          <w:lang w:val="en-US"/>
        </w:rPr>
        <w:t>Düsseldorf</w:t>
      </w:r>
      <w:r w:rsidRPr="0097262C">
        <w:rPr>
          <w:rFonts w:ascii="Noto Sans" w:hAnsi="Noto Sans" w:cs="Noto Sans"/>
          <w:kern w:val="0"/>
          <w:sz w:val="22"/>
          <w:szCs w:val="22"/>
          <w:lang w:val="en-US"/>
        </w:rPr>
        <w:tab/>
        <w:t>Mitsubishi Electric Halle</w:t>
      </w:r>
    </w:p>
    <w:p w14:paraId="59F04D7E" w14:textId="5A6A4F32" w:rsidR="00A7328C" w:rsidRPr="0097262C" w:rsidRDefault="007A4A9C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97262C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1E66A3" w:rsidRPr="0097262C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97262C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97262C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1E66A3" w:rsidRPr="0097262C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97262C">
        <w:rPr>
          <w:rFonts w:ascii="Noto Sans" w:hAnsi="Noto Sans" w:cs="Noto Sans"/>
          <w:color w:val="auto"/>
          <w:kern w:val="0"/>
          <w:sz w:val="22"/>
          <w:szCs w:val="22"/>
        </w:rPr>
        <w:t>06</w:t>
      </w:r>
      <w:r w:rsidR="001E66A3" w:rsidRPr="0097262C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97262C">
        <w:rPr>
          <w:rFonts w:ascii="Noto Sans" w:hAnsi="Noto Sans" w:cs="Noto Sans"/>
          <w:color w:val="auto"/>
          <w:kern w:val="0"/>
          <w:sz w:val="22"/>
          <w:szCs w:val="22"/>
        </w:rPr>
        <w:t>202</w:t>
      </w:r>
      <w:r w:rsidR="00551F49" w:rsidRPr="0097262C">
        <w:rPr>
          <w:rFonts w:ascii="Noto Sans" w:hAnsi="Noto Sans" w:cs="Noto Sans"/>
          <w:color w:val="auto"/>
          <w:kern w:val="0"/>
          <w:sz w:val="22"/>
          <w:szCs w:val="22"/>
        </w:rPr>
        <w:t>7</w:t>
      </w:r>
      <w:r w:rsidR="00580925" w:rsidRPr="0097262C">
        <w:rPr>
          <w:rFonts w:ascii="Noto Sans" w:hAnsi="Noto Sans" w:cs="Noto Sans"/>
          <w:kern w:val="0"/>
          <w:sz w:val="22"/>
          <w:szCs w:val="22"/>
        </w:rPr>
        <w:tab/>
      </w:r>
      <w:r w:rsidRPr="0097262C">
        <w:rPr>
          <w:rFonts w:ascii="Noto Sans" w:hAnsi="Noto Sans" w:cs="Noto Sans"/>
          <w:kern w:val="0"/>
          <w:sz w:val="22"/>
          <w:szCs w:val="22"/>
        </w:rPr>
        <w:t>Berlin</w:t>
      </w:r>
      <w:r w:rsidR="00DC164A" w:rsidRPr="0097262C">
        <w:rPr>
          <w:rFonts w:ascii="Noto Sans" w:hAnsi="Noto Sans" w:cs="Noto Sans"/>
          <w:kern w:val="0"/>
          <w:sz w:val="22"/>
          <w:szCs w:val="22"/>
        </w:rPr>
        <w:tab/>
      </w:r>
      <w:r w:rsidR="00580925" w:rsidRPr="0097262C">
        <w:rPr>
          <w:rFonts w:ascii="Noto Sans" w:hAnsi="Noto Sans" w:cs="Noto Sans"/>
          <w:kern w:val="0"/>
          <w:sz w:val="22"/>
          <w:szCs w:val="22"/>
        </w:rPr>
        <w:tab/>
      </w:r>
      <w:r w:rsidRPr="0097262C">
        <w:rPr>
          <w:rFonts w:ascii="Noto Sans" w:hAnsi="Noto Sans" w:cs="Noto Sans"/>
          <w:kern w:val="0"/>
          <w:sz w:val="22"/>
          <w:szCs w:val="22"/>
        </w:rPr>
        <w:t>Zitadelle</w:t>
      </w:r>
    </w:p>
    <w:p w14:paraId="63A45A37" w14:textId="6FFE8027" w:rsidR="00290F7F" w:rsidRPr="0097262C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97262C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2"/>
          <w:szCs w:val="22"/>
          <w:lang w:val="it-IT"/>
        </w:rPr>
      </w:pPr>
    </w:p>
    <w:p w14:paraId="5D486EF9" w14:textId="0AF96F25" w:rsidR="00373132" w:rsidRPr="0097262C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97262C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74CE2029" w14:textId="610E5DF0" w:rsidR="00373132" w:rsidRPr="0097262C" w:rsidRDefault="007A4A9C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97262C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407A2278" w:rsidRPr="0097262C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97262C">
        <w:rPr>
          <w:rStyle w:val="Hyperlink0"/>
          <w:rFonts w:ascii="Noto Sans" w:hAnsi="Noto Sans" w:cs="Noto Sans"/>
          <w:color w:val="000000" w:themeColor="text1"/>
          <w:u w:val="none"/>
        </w:rPr>
        <w:t>26</w:t>
      </w:r>
      <w:r w:rsidR="407A2278" w:rsidRPr="0097262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7262C">
        <w:rPr>
          <w:rStyle w:val="Hyperlink0"/>
          <w:rFonts w:ascii="Noto Sans" w:hAnsi="Noto Sans" w:cs="Noto Sans"/>
          <w:color w:val="000000" w:themeColor="text1"/>
          <w:u w:val="none"/>
        </w:rPr>
        <w:t>08</w:t>
      </w:r>
      <w:r w:rsidR="407A2278" w:rsidRPr="0097262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7262C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97262C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97262C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="407A2278" w:rsidRPr="0097262C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97262C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97262C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97262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97262C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407A2278" w:rsidRPr="0097262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97262C">
        <w:rPr>
          <w:rFonts w:ascii="Noto Sans" w:hAnsi="Noto Sans" w:cs="Noto Sans"/>
          <w:sz w:val="20"/>
          <w:szCs w:val="20"/>
        </w:rPr>
        <w:br/>
      </w:r>
      <w:hyperlink r:id="rId10" w:history="1">
        <w:r w:rsidR="005C5D3D" w:rsidRPr="007422B2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407A2278" w:rsidRPr="0097262C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97262C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97262C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97262C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3904C3DA" w:rsidR="00373132" w:rsidRPr="0097262C" w:rsidRDefault="007A4A9C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97262C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26.08.2026, 11:00 Uhr </w:t>
      </w:r>
      <w:r w:rsidRPr="0097262C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97262C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97262C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  <w:r w:rsidR="00373132" w:rsidRPr="0097262C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97262C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97262C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97262C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13285FCD" w:rsidR="00290F7F" w:rsidRPr="0097262C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7A4A9C"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7A4A9C"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27</w:t>
      </w:r>
      <w:r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7A4A9C"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08</w:t>
      </w:r>
      <w:r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7A4A9C"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7A4A9C"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97262C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(Online-Presale,</w:t>
      </w:r>
      <w:r w:rsidR="007A4A9C" w:rsidRPr="0097262C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24</w:t>
      </w:r>
      <w:r w:rsidR="00290F7F" w:rsidRPr="0097262C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97262C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97262C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97262C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97262C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97262C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97262C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97262C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97262C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46B38BC1" w:rsidR="00290F7F" w:rsidRPr="0097262C" w:rsidRDefault="007A4A9C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28</w:t>
      </w:r>
      <w:r w:rsidR="001E66A3"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08</w:t>
      </w:r>
      <w:r w:rsidR="001E66A3"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="001E66A3" w:rsidRPr="0097262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6CFE16D8" w:rsidR="00DC164A" w:rsidRPr="0097262C" w:rsidRDefault="00AE7405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97262C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www.livenation.de/jorja-smith-tickets-adp865567</w:t>
        </w:r>
      </w:hyperlink>
      <w:r w:rsidRPr="0097262C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97262C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FE57A5" w:rsidRDefault="00030FC8" w:rsidP="00030FC8">
      <w:pPr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4">
        <w:r w:rsidRPr="0097262C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97262C">
        <w:rPr>
          <w:rFonts w:ascii="Noto Sans" w:hAnsi="Noto Sans" w:cs="Noto Sans"/>
          <w:sz w:val="20"/>
          <w:szCs w:val="20"/>
          <w:lang w:val="en-US"/>
        </w:rPr>
        <w:br/>
      </w:r>
      <w:hyperlink r:id="rId15">
        <w:r w:rsidRPr="0097262C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445E564B" w14:textId="77777777" w:rsidR="0097262C" w:rsidRPr="0097262C" w:rsidRDefault="0097262C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821D0FC" w14:textId="2CD28938" w:rsidR="00D22B0B" w:rsidRPr="0097262C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97262C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97262C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97262C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97262C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97262C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97262C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6">
        <w:r w:rsidRPr="0097262C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Default="00D22B0B" w:rsidP="002942F4">
      <w:pPr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49B304CF" w14:textId="77777777" w:rsidR="00FF1C27" w:rsidRPr="0097262C" w:rsidRDefault="00FF1C27" w:rsidP="002942F4">
      <w:pPr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97262C" w:rsidRDefault="008F33A5" w:rsidP="002942F4">
      <w:pPr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97262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97262C">
          <w:rPr>
            <w:rStyle w:val="Hyperlink1"/>
            <w:rFonts w:ascii="Noto Sans" w:hAnsi="Noto Sans" w:cs="Noto Sans"/>
          </w:rPr>
          <w:t>www.livenation.de</w:t>
        </w:r>
      </w:hyperlink>
      <w:r w:rsidRPr="0097262C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97262C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97262C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97262C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97262C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97262C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97262C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97262C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97262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97262C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97262C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97262C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97262C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97262C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97262C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97262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97262C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97262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97262C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97262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7FF11EEE" w14:textId="77777777" w:rsidR="00CE0E3A" w:rsidRPr="0097262C" w:rsidRDefault="00CE0E3A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4B95B6D2" w14:textId="77777777" w:rsidR="00AA135B" w:rsidRPr="0097262C" w:rsidRDefault="00AA135B" w:rsidP="00AA135B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9" w:history="1">
        <w:r w:rsidRPr="0097262C">
          <w:rPr>
            <w:rStyle w:val="Hyperlink"/>
            <w:rFonts w:ascii="Noto Sans" w:hAnsi="Noto Sans" w:cs="Noto Sans"/>
            <w:sz w:val="20"/>
            <w:szCs w:val="20"/>
          </w:rPr>
          <w:t>www.jorjasmith.com</w:t>
        </w:r>
      </w:hyperlink>
    </w:p>
    <w:p w14:paraId="499364AA" w14:textId="77777777" w:rsidR="00AA135B" w:rsidRPr="0097262C" w:rsidRDefault="00AA135B" w:rsidP="00AA135B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0" w:history="1">
        <w:r w:rsidRPr="0097262C">
          <w:rPr>
            <w:rStyle w:val="Hyperlink"/>
            <w:rFonts w:ascii="Noto Sans" w:hAnsi="Noto Sans" w:cs="Noto Sans"/>
            <w:sz w:val="20"/>
            <w:szCs w:val="20"/>
          </w:rPr>
          <w:t>www.facebook.com/jorjasmithmusic</w:t>
        </w:r>
      </w:hyperlink>
    </w:p>
    <w:p w14:paraId="3689A773" w14:textId="77777777" w:rsidR="00AA135B" w:rsidRPr="0097262C" w:rsidRDefault="00AA135B" w:rsidP="00AA135B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1" w:history="1">
        <w:r w:rsidRPr="0097262C">
          <w:rPr>
            <w:rStyle w:val="Hyperlink"/>
            <w:rFonts w:ascii="Noto Sans" w:hAnsi="Noto Sans" w:cs="Noto Sans"/>
            <w:sz w:val="20"/>
            <w:szCs w:val="20"/>
          </w:rPr>
          <w:t>www.instagram.com/jorjasmith_</w:t>
        </w:r>
      </w:hyperlink>
    </w:p>
    <w:p w14:paraId="59E9AA83" w14:textId="77777777" w:rsidR="00AA135B" w:rsidRPr="0097262C" w:rsidRDefault="00AA135B" w:rsidP="00AA135B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2" w:history="1">
        <w:r w:rsidRPr="0097262C">
          <w:rPr>
            <w:rStyle w:val="Hyperlink"/>
            <w:rFonts w:ascii="Noto Sans" w:hAnsi="Noto Sans" w:cs="Noto Sans"/>
            <w:sz w:val="20"/>
            <w:szCs w:val="20"/>
          </w:rPr>
          <w:t>www.twitter.com/JorjaSmith</w:t>
        </w:r>
      </w:hyperlink>
    </w:p>
    <w:p w14:paraId="743F4538" w14:textId="77777777" w:rsidR="00AA135B" w:rsidRPr="0097262C" w:rsidRDefault="00AA135B" w:rsidP="00AA135B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3" w:history="1">
        <w:r w:rsidRPr="0097262C">
          <w:rPr>
            <w:rStyle w:val="Hyperlink"/>
            <w:rFonts w:ascii="Noto Sans" w:hAnsi="Noto Sans" w:cs="Noto Sans"/>
            <w:sz w:val="20"/>
            <w:szCs w:val="20"/>
          </w:rPr>
          <w:t>www.tiktok.com/@jorjasmith</w:t>
        </w:r>
      </w:hyperlink>
    </w:p>
    <w:p w14:paraId="3A4F692F" w14:textId="77777777" w:rsidR="00AA135B" w:rsidRPr="0097262C" w:rsidRDefault="00AA135B" w:rsidP="00AA135B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4" w:history="1">
        <w:r w:rsidRPr="0097262C">
          <w:rPr>
            <w:rStyle w:val="Hyperlink"/>
            <w:rFonts w:ascii="Noto Sans" w:hAnsi="Noto Sans" w:cs="Noto Sans"/>
            <w:sz w:val="20"/>
            <w:szCs w:val="20"/>
          </w:rPr>
          <w:t>www.youtube.com/@JorjaSmith</w:t>
        </w:r>
      </w:hyperlink>
    </w:p>
    <w:p w14:paraId="2FC6714C" w14:textId="5E24B370" w:rsidR="00322B4F" w:rsidRPr="0097262C" w:rsidRDefault="00322B4F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</w:p>
    <w:sectPr w:rsidR="00322B4F" w:rsidRPr="0097262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FA34E" w14:textId="77777777" w:rsidR="001A68D9" w:rsidRDefault="001A68D9">
      <w:r>
        <w:separator/>
      </w:r>
    </w:p>
  </w:endnote>
  <w:endnote w:type="continuationSeparator" w:id="0">
    <w:p w14:paraId="5B0254DA" w14:textId="77777777" w:rsidR="001A68D9" w:rsidRDefault="001A68D9">
      <w:r>
        <w:continuationSeparator/>
      </w:r>
    </w:p>
  </w:endnote>
  <w:endnote w:type="continuationNotice" w:id="1">
    <w:p w14:paraId="159AAB08" w14:textId="77777777" w:rsidR="001A68D9" w:rsidRDefault="001A68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39DE8" w14:textId="77777777" w:rsidR="001A68D9" w:rsidRDefault="001A68D9">
      <w:r>
        <w:separator/>
      </w:r>
    </w:p>
  </w:footnote>
  <w:footnote w:type="continuationSeparator" w:id="0">
    <w:p w14:paraId="71687E11" w14:textId="77777777" w:rsidR="001A68D9" w:rsidRDefault="001A68D9">
      <w:r>
        <w:continuationSeparator/>
      </w:r>
    </w:p>
  </w:footnote>
  <w:footnote w:type="continuationNotice" w:id="1">
    <w:p w14:paraId="7043E8DD" w14:textId="77777777" w:rsidR="001A68D9" w:rsidRDefault="001A68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33AA8"/>
    <w:rsid w:val="000475C4"/>
    <w:rsid w:val="000478EF"/>
    <w:rsid w:val="00052145"/>
    <w:rsid w:val="00054BE9"/>
    <w:rsid w:val="00055C39"/>
    <w:rsid w:val="00064044"/>
    <w:rsid w:val="00065887"/>
    <w:rsid w:val="000800F9"/>
    <w:rsid w:val="00080D9D"/>
    <w:rsid w:val="00083E48"/>
    <w:rsid w:val="00084C3D"/>
    <w:rsid w:val="00084EBD"/>
    <w:rsid w:val="00086C3A"/>
    <w:rsid w:val="00093589"/>
    <w:rsid w:val="00093C50"/>
    <w:rsid w:val="000955E1"/>
    <w:rsid w:val="000A308E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4194"/>
    <w:rsid w:val="000F7EAF"/>
    <w:rsid w:val="00105210"/>
    <w:rsid w:val="00107C7D"/>
    <w:rsid w:val="00117C82"/>
    <w:rsid w:val="00117D84"/>
    <w:rsid w:val="00121110"/>
    <w:rsid w:val="0012699C"/>
    <w:rsid w:val="0014171C"/>
    <w:rsid w:val="00145FF0"/>
    <w:rsid w:val="00154C69"/>
    <w:rsid w:val="00157202"/>
    <w:rsid w:val="00160833"/>
    <w:rsid w:val="00171D85"/>
    <w:rsid w:val="00180E26"/>
    <w:rsid w:val="0018181A"/>
    <w:rsid w:val="001827C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8D9"/>
    <w:rsid w:val="001A6CAF"/>
    <w:rsid w:val="001B17BD"/>
    <w:rsid w:val="001B2EFE"/>
    <w:rsid w:val="001B3295"/>
    <w:rsid w:val="001C186E"/>
    <w:rsid w:val="001C2166"/>
    <w:rsid w:val="001C326F"/>
    <w:rsid w:val="001D1698"/>
    <w:rsid w:val="001D18FC"/>
    <w:rsid w:val="001D2017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87B"/>
    <w:rsid w:val="00290F7F"/>
    <w:rsid w:val="00291DC0"/>
    <w:rsid w:val="00293BC0"/>
    <w:rsid w:val="002942F4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032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3215"/>
    <w:rsid w:val="0040635C"/>
    <w:rsid w:val="004167DA"/>
    <w:rsid w:val="00420A48"/>
    <w:rsid w:val="00421B50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AAF"/>
    <w:rsid w:val="004F3B16"/>
    <w:rsid w:val="004F692D"/>
    <w:rsid w:val="00504C71"/>
    <w:rsid w:val="0050624B"/>
    <w:rsid w:val="005103F4"/>
    <w:rsid w:val="00512C5C"/>
    <w:rsid w:val="005204F1"/>
    <w:rsid w:val="00551AE7"/>
    <w:rsid w:val="00551F49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5D3D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1BC6"/>
    <w:rsid w:val="0064237E"/>
    <w:rsid w:val="00642F0C"/>
    <w:rsid w:val="00643632"/>
    <w:rsid w:val="0065122F"/>
    <w:rsid w:val="0065255C"/>
    <w:rsid w:val="00661D05"/>
    <w:rsid w:val="0066589D"/>
    <w:rsid w:val="00674BCA"/>
    <w:rsid w:val="00682A5C"/>
    <w:rsid w:val="00686CB5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A4A9C"/>
    <w:rsid w:val="007A75CB"/>
    <w:rsid w:val="007B768D"/>
    <w:rsid w:val="007C55A3"/>
    <w:rsid w:val="007C6984"/>
    <w:rsid w:val="007D01B0"/>
    <w:rsid w:val="007D2418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7594"/>
    <w:rsid w:val="00927452"/>
    <w:rsid w:val="00934116"/>
    <w:rsid w:val="0095074D"/>
    <w:rsid w:val="00956F42"/>
    <w:rsid w:val="00957AF8"/>
    <w:rsid w:val="0096254B"/>
    <w:rsid w:val="00966871"/>
    <w:rsid w:val="00970586"/>
    <w:rsid w:val="0097262C"/>
    <w:rsid w:val="009756D6"/>
    <w:rsid w:val="00977E1D"/>
    <w:rsid w:val="00982EE4"/>
    <w:rsid w:val="00983879"/>
    <w:rsid w:val="00984BB2"/>
    <w:rsid w:val="00991E43"/>
    <w:rsid w:val="00995CA2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54D91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135B"/>
    <w:rsid w:val="00AA29CA"/>
    <w:rsid w:val="00AA3057"/>
    <w:rsid w:val="00AA55C5"/>
    <w:rsid w:val="00AD34A9"/>
    <w:rsid w:val="00AD6E7B"/>
    <w:rsid w:val="00AD6FC6"/>
    <w:rsid w:val="00AE7405"/>
    <w:rsid w:val="00B00C20"/>
    <w:rsid w:val="00B1351C"/>
    <w:rsid w:val="00B14677"/>
    <w:rsid w:val="00B1656D"/>
    <w:rsid w:val="00B27ED1"/>
    <w:rsid w:val="00B306FA"/>
    <w:rsid w:val="00B341BF"/>
    <w:rsid w:val="00B372B0"/>
    <w:rsid w:val="00B40BF8"/>
    <w:rsid w:val="00B53AD8"/>
    <w:rsid w:val="00B54955"/>
    <w:rsid w:val="00B8059B"/>
    <w:rsid w:val="00B91992"/>
    <w:rsid w:val="00B9542B"/>
    <w:rsid w:val="00BA3044"/>
    <w:rsid w:val="00BB29C2"/>
    <w:rsid w:val="00BC3146"/>
    <w:rsid w:val="00BC375E"/>
    <w:rsid w:val="00BC3D83"/>
    <w:rsid w:val="00BD05D7"/>
    <w:rsid w:val="00BE3E91"/>
    <w:rsid w:val="00BF11CC"/>
    <w:rsid w:val="00BF5729"/>
    <w:rsid w:val="00C00F8E"/>
    <w:rsid w:val="00C0512F"/>
    <w:rsid w:val="00C05475"/>
    <w:rsid w:val="00C055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0E3A"/>
    <w:rsid w:val="00CE28A8"/>
    <w:rsid w:val="00CF29B0"/>
    <w:rsid w:val="00CF5D15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3F00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366C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400D1"/>
    <w:rsid w:val="00E4630D"/>
    <w:rsid w:val="00E61979"/>
    <w:rsid w:val="00E66BC7"/>
    <w:rsid w:val="00E6732D"/>
    <w:rsid w:val="00E778DA"/>
    <w:rsid w:val="00E818F4"/>
    <w:rsid w:val="00E86377"/>
    <w:rsid w:val="00E9390B"/>
    <w:rsid w:val="00E95DAC"/>
    <w:rsid w:val="00E96268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B5BB7"/>
    <w:rsid w:val="00FC171A"/>
    <w:rsid w:val="00FC3D3A"/>
    <w:rsid w:val="00FC7651"/>
    <w:rsid w:val="00FD54B6"/>
    <w:rsid w:val="00FD6846"/>
    <w:rsid w:val="00FE48A7"/>
    <w:rsid w:val="00FE57A5"/>
    <w:rsid w:val="00FE6C39"/>
    <w:rsid w:val="00FF1C27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107C7D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jorja-smith-tickets-adp865567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jorjasmith_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facebook.com/jorjasmithmusic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youtube.com/@JorjaSmith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tiktok.com/@jorjasmith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jorjasmith.com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twitter.com/JorjaSmith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Sirean Vijayakandeepan</cp:lastModifiedBy>
  <cp:revision>6</cp:revision>
  <dcterms:created xsi:type="dcterms:W3CDTF">2026-08-18T19:19:00Z</dcterms:created>
  <dcterms:modified xsi:type="dcterms:W3CDTF">2026-08-21T09:38:00Z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